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附件2：</w:t>
      </w: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华富街道“民生微实事”服务类项目</w:t>
      </w: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预选供应商申报表</w:t>
      </w:r>
    </w:p>
    <w:tbl>
      <w:tblPr>
        <w:tblStyle w:val="9"/>
        <w:tblW w:w="9090" w:type="dxa"/>
        <w:tblInd w:w="-2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6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公司名称</w:t>
            </w:r>
          </w:p>
        </w:tc>
        <w:tc>
          <w:tcPr>
            <w:tcW w:w="6855" w:type="dxa"/>
            <w:noWrap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  <w:t>XX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公司（</w:t>
            </w: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适老化改造机构</w:t>
            </w:r>
            <w:r>
              <w:rPr>
                <w:rFonts w:hint="default" w:ascii="仿宋_GB2312" w:hAnsi="Calibri" w:eastAsia="仿宋_GB2312" w:cs="仿宋_GB2312"/>
                <w:sz w:val="32"/>
                <w:szCs w:val="32"/>
                <w:lang w:val="en-US" w:eastAsia="zh-CN"/>
              </w:rPr>
              <w:t>/</w:t>
            </w: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技术支持单位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地址</w:t>
            </w:r>
          </w:p>
        </w:tc>
        <w:tc>
          <w:tcPr>
            <w:tcW w:w="6855" w:type="dxa"/>
            <w:noWrap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联系人姓名</w:t>
            </w:r>
          </w:p>
        </w:tc>
        <w:tc>
          <w:tcPr>
            <w:tcW w:w="6855" w:type="dxa"/>
            <w:noWrap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联系人电话</w:t>
            </w:r>
          </w:p>
        </w:tc>
        <w:tc>
          <w:tcPr>
            <w:tcW w:w="6855" w:type="dxa"/>
            <w:noWrap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投标项目</w:t>
            </w:r>
          </w:p>
        </w:tc>
        <w:tc>
          <w:tcPr>
            <w:tcW w:w="6855" w:type="dxa"/>
            <w:noWrap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投标金额</w:t>
            </w:r>
          </w:p>
        </w:tc>
        <w:tc>
          <w:tcPr>
            <w:tcW w:w="6855" w:type="dxa"/>
            <w:noWrap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营业执照号码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及主要经营范围</w:t>
            </w:r>
          </w:p>
        </w:tc>
        <w:tc>
          <w:tcPr>
            <w:tcW w:w="6855" w:type="dxa"/>
            <w:noWrap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1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  <w:t>近几年民微项目实施情况</w:t>
            </w:r>
          </w:p>
        </w:tc>
        <w:tc>
          <w:tcPr>
            <w:tcW w:w="6855" w:type="dxa"/>
            <w:noWrap/>
          </w:tcPr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XX年XX街道XX社区XX项目：XX万元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  <w:t>主要获奖情况</w:t>
            </w:r>
          </w:p>
        </w:tc>
        <w:tc>
          <w:tcPr>
            <w:tcW w:w="6855" w:type="dxa"/>
            <w:noWrap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jc w:val="left"/>
        <w:rPr>
          <w:rFonts w:hint="eastAsia" w:ascii="黑体" w:hAnsi="黑体" w:eastAsia="黑体" w:cs="黑体"/>
          <w:b w:val="0"/>
          <w:bCs w:val="0"/>
          <w:color w:val="auto"/>
          <w:spacing w:val="8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8"/>
          <w:kern w:val="0"/>
          <w:sz w:val="28"/>
          <w:szCs w:val="28"/>
          <w:shd w:val="clear" w:color="auto" w:fill="FFFFFF"/>
          <w:lang w:val="en-US" w:eastAsia="zh-CN"/>
        </w:rPr>
        <w:t>备注：适老化改造机构与技术支持单位不得为同一响应人，响应人只能择一投标，不得两者都选。</w:t>
      </w:r>
      <w:bookmarkStart w:id="0" w:name="_GoBack"/>
      <w:bookmarkEnd w:id="0"/>
    </w:p>
    <w:p>
      <w:pPr>
        <w:spacing w:line="560" w:lineRule="exact"/>
        <w:jc w:val="left"/>
        <w:rPr>
          <w:rFonts w:hint="eastAsia" w:ascii="仿宋_GB2312" w:hAnsi="Times New Roman" w:eastAsia="仿宋_GB2312" w:cs="Times New Roman"/>
          <w:color w:val="C00000"/>
          <w:spacing w:val="1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053C70"/>
    <w:multiLevelType w:val="singleLevel"/>
    <w:tmpl w:val="13053C7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6E0F67FA"/>
    <w:rsid w:val="00077009"/>
    <w:rsid w:val="004B0C30"/>
    <w:rsid w:val="0069167E"/>
    <w:rsid w:val="008A46FB"/>
    <w:rsid w:val="00AC3B15"/>
    <w:rsid w:val="00BA214B"/>
    <w:rsid w:val="00C425B8"/>
    <w:rsid w:val="0304218E"/>
    <w:rsid w:val="05C87214"/>
    <w:rsid w:val="089E2DAB"/>
    <w:rsid w:val="0A4C6E83"/>
    <w:rsid w:val="0ACC398D"/>
    <w:rsid w:val="0C9903F9"/>
    <w:rsid w:val="0D542164"/>
    <w:rsid w:val="0DA4543D"/>
    <w:rsid w:val="0FF92A6F"/>
    <w:rsid w:val="102711FB"/>
    <w:rsid w:val="13B01A93"/>
    <w:rsid w:val="180E63C9"/>
    <w:rsid w:val="18642657"/>
    <w:rsid w:val="1AD86E5C"/>
    <w:rsid w:val="1C02258F"/>
    <w:rsid w:val="1E265649"/>
    <w:rsid w:val="1F317B29"/>
    <w:rsid w:val="250F0A72"/>
    <w:rsid w:val="27E75186"/>
    <w:rsid w:val="2838067B"/>
    <w:rsid w:val="30B72DBE"/>
    <w:rsid w:val="32A663A7"/>
    <w:rsid w:val="39801F44"/>
    <w:rsid w:val="42DD0CBA"/>
    <w:rsid w:val="43F5789E"/>
    <w:rsid w:val="44AD2E8C"/>
    <w:rsid w:val="4AAE7648"/>
    <w:rsid w:val="4ABA4BB5"/>
    <w:rsid w:val="4D5B682D"/>
    <w:rsid w:val="4E36565E"/>
    <w:rsid w:val="53C8627F"/>
    <w:rsid w:val="53CE5A53"/>
    <w:rsid w:val="545027AA"/>
    <w:rsid w:val="547644F7"/>
    <w:rsid w:val="55F23D44"/>
    <w:rsid w:val="576D5D55"/>
    <w:rsid w:val="57852630"/>
    <w:rsid w:val="59012683"/>
    <w:rsid w:val="5BD91A84"/>
    <w:rsid w:val="5CA87627"/>
    <w:rsid w:val="645B3965"/>
    <w:rsid w:val="65007316"/>
    <w:rsid w:val="689C3D07"/>
    <w:rsid w:val="6A6203E1"/>
    <w:rsid w:val="6BC64E21"/>
    <w:rsid w:val="6C2568B2"/>
    <w:rsid w:val="6E0F67FA"/>
    <w:rsid w:val="7183107E"/>
    <w:rsid w:val="71D47440"/>
    <w:rsid w:val="75FB5FFC"/>
    <w:rsid w:val="7EBE5F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4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标题 2 Char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12">
    <w:name w:val="页眉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标题 Char"/>
    <w:basedOn w:val="10"/>
    <w:link w:val="7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230</Words>
  <Characters>1317</Characters>
  <Lines>10</Lines>
  <Paragraphs>3</Paragraphs>
  <TotalTime>3</TotalTime>
  <ScaleCrop>false</ScaleCrop>
  <LinksUpToDate>false</LinksUpToDate>
  <CharactersWithSpaces>1544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2021-10-08T08:50:00Z</dcterms:created>
  <dc:creator>Administrator</dc:creator>
  <cp:lastModifiedBy>WPS_1488937551</cp:lastModifiedBy>
  <cp:lastPrinted>2022-06-29T08:41:00Z</cp:lastPrinted>
  <dcterms:modified xsi:type="dcterms:W3CDTF">2022-10-18T11:39:25Z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F7569A35794343C382C3C90D03431960</vt:lpwstr>
  </property>
</Properties>
</file>