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D9432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36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  <w:t>企业吸纳脱贫人口社保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6"/>
          <w:shd w:val="clear" w:fill="auto"/>
          <w:lang w:eastAsia="zh-CN"/>
        </w:rPr>
        <w:t>、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  <w:t>岗位补贴</w:t>
      </w:r>
    </w:p>
    <w:p w14:paraId="6149D7E6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2FF76C1E"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>补贴项目：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eastAsia="zh-CN"/>
        </w:rPr>
        <w:t>企业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>吸纳脱贫人口社保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eastAsia="zh-CN"/>
        </w:rPr>
        <w:t>、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>岗位补贴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             </w:t>
      </w:r>
      <w:r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  <w:t>打印时间：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20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2"/>
          <w:shd w:val="clear" w:fill="auto"/>
          <w:lang w:val="en-US" w:eastAsia="zh-CN"/>
        </w:rPr>
        <w:t>250107</w:t>
      </w:r>
    </w:p>
    <w:p w14:paraId="26C4163C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1D1690DC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07"/>
        <w:gridCol w:w="1023"/>
        <w:gridCol w:w="2295"/>
        <w:gridCol w:w="1462"/>
        <w:gridCol w:w="1313"/>
      </w:tblGrid>
      <w:tr w14:paraId="2F4BC2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C728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6FDB3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30477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A98EA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</w:tr>
      <w:tr w14:paraId="0F2A12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012C26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深圳西贝高峰餐饮管理有限公司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2E37F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</w:rPr>
              <w:t>91440300MA5ETP8Q96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A3C96F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lang w:val="en-US" w:eastAsia="zh-CN"/>
              </w:rPr>
              <w:t>2058.84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A991B1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600</w:t>
            </w:r>
          </w:p>
        </w:tc>
      </w:tr>
      <w:tr w14:paraId="189667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2DAAE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FF64E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A0599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6BB4A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B2D5D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</w:tr>
      <w:tr w14:paraId="24E679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018431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龙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*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0A61A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80A677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4524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**********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101X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2376E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5465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  <w:t>柳州市</w:t>
            </w:r>
          </w:p>
        </w:tc>
      </w:tr>
    </w:tbl>
    <w:p w14:paraId="3B7398DB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41"/>
        <w:gridCol w:w="874"/>
        <w:gridCol w:w="2106"/>
        <w:gridCol w:w="1262"/>
        <w:gridCol w:w="1125"/>
        <w:gridCol w:w="1114"/>
      </w:tblGrid>
      <w:tr w14:paraId="0365D4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0F016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FAF68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AC701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4F8F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9362F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 w14:paraId="3103E8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62121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深圳信立泰药业股份有限公司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2FAC71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91440300708453259J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2FBCE5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22556.01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58ACF4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5600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9A942">
            <w:pPr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</w:p>
        </w:tc>
      </w:tr>
      <w:tr w14:paraId="3C1B4E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39E16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F38F5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2FB0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481AF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8E9BB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41BA0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 w14:paraId="719440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4C2DC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  <w:t>梁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  <w:t>霞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A8F7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女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4FE4B4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4509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**********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7147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FFEAF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广西壮族自治区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F77DF6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  <w:t>玉林市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B91671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4B82EF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2F8C7E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  <w:t>梁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  <w:t>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8CEE7B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女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DB428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4527**********2642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C3D85E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FEF640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229AB4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40C00E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3AF5C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  <w:t>何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  <w:t>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CA0F9F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女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AA8AB1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4509**********2820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4BD7F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07E2E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8D2EF7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491286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2C750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  <w:t>吕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*远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EE10B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男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68D491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4526**********0591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A8DCB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BE52BF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E14E07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2B822A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A1A26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89740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35DF57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5221**********0113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F9E06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E4A284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0CB734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1178DB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35D2D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*宇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3A53F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男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0B7A8E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4524**********0801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4D885A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1E0616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946C70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</w:tbl>
    <w:p w14:paraId="06CF9E9E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31"/>
        <w:gridCol w:w="872"/>
        <w:gridCol w:w="2132"/>
        <w:gridCol w:w="1256"/>
        <w:gridCol w:w="1123"/>
        <w:gridCol w:w="1108"/>
      </w:tblGrid>
      <w:tr w14:paraId="319C09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563E9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A9237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FB2C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552FD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06BC4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 w14:paraId="2154A3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D4951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深圳丹健环境艺术设计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有限公司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0864F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914403000685702539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5E635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7661.79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F43313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1800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EE0D6C">
            <w:pPr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</w:p>
        </w:tc>
      </w:tr>
      <w:tr w14:paraId="5D32B5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12CFD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5177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8B6FE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AD034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65E01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5A041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 w14:paraId="159B6A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D01023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eastAsia="zh-CN"/>
              </w:rPr>
              <w:t>廖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*燕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63BF4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女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0C9ABA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4521**********3344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BE94C0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59AA93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3F4423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38D570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F331F3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  <w:t>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3367C8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女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E7652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4509**********1223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AFB98E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50B5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96C25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17539D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EB364E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  <w:t>罗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  <w:t>慧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4F5D1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女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D65671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3607**********7640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B6AE8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江西省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B41B0B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赣州市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6DC353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</w:tbl>
    <w:p w14:paraId="05EBBDE9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18D4DD2C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57"/>
        <w:gridCol w:w="852"/>
        <w:gridCol w:w="2336"/>
        <w:gridCol w:w="1218"/>
        <w:gridCol w:w="1091"/>
        <w:gridCol w:w="1068"/>
      </w:tblGrid>
      <w:tr w14:paraId="5835C7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A83A1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2E695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1C781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64174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B5E2F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 w14:paraId="18E3ED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64D289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eastAsia="zh-CN"/>
              </w:rPr>
              <w:t>深圳吾界汽车服务有限公司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01D7F0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91440300MACXNPK93M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253737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7046.10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F263CB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2000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B3A6A0">
            <w:pPr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</w:p>
        </w:tc>
      </w:tr>
      <w:tr w14:paraId="50493A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99513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D62A6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1BBBE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757C9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166F5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553E8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 w14:paraId="0DB496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5EBFC2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3D4307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男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618ED1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4526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**********</w:t>
            </w: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2972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E6DA76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4BEE08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586F93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27973C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2EC0B8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  <w:t>黎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*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7AEFB3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男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950653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4527**********0652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75BAA4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4B9A6F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357118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</w:tbl>
    <w:p w14:paraId="47FEF14E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0C964355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57"/>
        <w:gridCol w:w="852"/>
        <w:gridCol w:w="2336"/>
        <w:gridCol w:w="1218"/>
        <w:gridCol w:w="1091"/>
        <w:gridCol w:w="1068"/>
      </w:tblGrid>
      <w:tr w14:paraId="14CDF1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A518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AE992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7A154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E4DC3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6D824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 w14:paraId="0189D5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7EB16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eastAsia="zh-CN"/>
              </w:rPr>
              <w:t>深圳市京唐文化运营管理有限公司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FEEEE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91440300MA5PG1914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4CCFD7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5681.98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79C63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1600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E080E7">
            <w:pPr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</w:p>
        </w:tc>
      </w:tr>
      <w:tr w14:paraId="3AF135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69A98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10340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FCD8F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00167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34746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09409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 w14:paraId="53AA73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A474E2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蒙*焱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A92BC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女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241B64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5227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**********</w:t>
            </w: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1623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D25EA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贵州省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96893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黔南州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B7E46F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</w:tbl>
    <w:p w14:paraId="55A53A18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6D0D91AD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6942B7BF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57"/>
        <w:gridCol w:w="852"/>
        <w:gridCol w:w="2336"/>
        <w:gridCol w:w="1218"/>
        <w:gridCol w:w="1091"/>
        <w:gridCol w:w="1068"/>
      </w:tblGrid>
      <w:tr w14:paraId="6C3010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0A0F6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DEA7B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005F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4A88E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527B9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 w14:paraId="505C41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B3F1BD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eastAsia="zh-CN"/>
              </w:rPr>
              <w:t>深圳市联胜保险公估有限公司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AA45A8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9144030078656478XM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797083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4086.36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6079E1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1200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D408F2">
            <w:pPr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</w:p>
        </w:tc>
      </w:tr>
      <w:tr w14:paraId="0D6518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4CC83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0F1A1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2AE99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CA563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2631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95B56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 w14:paraId="2E0C2E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56B9DD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黄*堂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15F05F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男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44A277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4521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**********</w:t>
            </w: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0312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24298B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22CD00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E90387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4F48CF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29693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*锋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C0E0B7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男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4FAEF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4526**********2330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B1C714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22FC9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D4D914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</w:tbl>
    <w:p w14:paraId="635399F7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3DB5BE51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1B44FDF9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39"/>
        <w:gridCol w:w="874"/>
        <w:gridCol w:w="2135"/>
        <w:gridCol w:w="1244"/>
        <w:gridCol w:w="1118"/>
        <w:gridCol w:w="1112"/>
      </w:tblGrid>
      <w:tr w14:paraId="0A9111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7C8CE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A604C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3EA9D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DA25B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90BE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 w14:paraId="224423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505E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深圳市雁联计算系统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有限公司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DFFC12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91440300708424220K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A8E6E3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12666.63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09D03E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3000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7B2F3F">
            <w:pPr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</w:p>
        </w:tc>
      </w:tr>
      <w:tr w14:paraId="621D98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F77B3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6F5F2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D495F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DEAA9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D941D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13B0B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 w14:paraId="4831F3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96A4B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许*翎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3F269A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男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9F227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5227**********2719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1AEB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贵州省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FCB834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  <w:lang w:eastAsia="zh-CN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F6E68D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3D7E17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930198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  <w:t>邓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*猛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27292E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男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70612D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5202**********2017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2354EB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贵州省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60185A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六盘水市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CCC5AD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010275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E4B9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  <w:t>邓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*胜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123E48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男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32B36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4504**********213X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5DEC83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0DF79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EF6F6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6613DF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86E10E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雷*华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8DC91F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男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CCFE6B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3607**********2330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9BA6E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江西省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8221F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赣州市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1E6800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</w:tbl>
    <w:p w14:paraId="035C912C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44184B4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3EE2E227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62"/>
        <w:gridCol w:w="853"/>
        <w:gridCol w:w="2285"/>
        <w:gridCol w:w="1250"/>
        <w:gridCol w:w="1102"/>
        <w:gridCol w:w="1070"/>
      </w:tblGrid>
      <w:tr w14:paraId="3A1087B0">
        <w:trPr>
          <w:trHeight w:val="1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6B12D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0707A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EE8F3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346D0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F2B19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 w14:paraId="78F5A7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C652E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深圳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开鸿数字产业发展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有限公司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D134AF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91440300MA5GYC4Q7X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65E54B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92138.36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629809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5600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2C04F7">
            <w:pPr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</w:p>
        </w:tc>
      </w:tr>
      <w:tr w14:paraId="30B24E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6F4F4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0093F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66D0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BC48D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36967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F55AE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 w14:paraId="505909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7F9B01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何*彪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491872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14E8A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4524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**********</w:t>
            </w: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241X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73F731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E07CF3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C16FDF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50ACA1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7C502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张*门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73EA0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104FD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4513**********5717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A2AC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E0582B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来宾市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266018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26DC63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2C2933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*辅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D07A57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BE84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5321**********3519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91E4E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云南省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B27DD4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昭通市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F6FD6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412E1F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D28926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罗*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5080A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女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480E18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4503**********2225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C125E3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FF8E77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桂林市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0A1770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7651A3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94A92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赵*宽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425D43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BF6494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4521**********101X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C3A9A2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544A97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86452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0F127C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ABD7FF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陈*志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B74E70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601CE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5223**********4314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459B71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贵州省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691043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黔西南州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5A6C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</w:tbl>
    <w:p w14:paraId="41BA078E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7ADA0677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31698126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57"/>
        <w:gridCol w:w="852"/>
        <w:gridCol w:w="2336"/>
        <w:gridCol w:w="1218"/>
        <w:gridCol w:w="1091"/>
        <w:gridCol w:w="1068"/>
      </w:tblGrid>
      <w:tr w14:paraId="4BD7D9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6C085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C9E87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230CF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AF990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C25DA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 w14:paraId="63F5ED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CD5983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eastAsia="zh-CN"/>
              </w:rPr>
              <w:t>深圳晶泰科技有限公司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79C8CD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91440300357887900E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FA00BC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17675.24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E94490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1200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F121DB">
            <w:pPr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</w:p>
        </w:tc>
      </w:tr>
      <w:tr w14:paraId="246D46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7EDA8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2A311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1B3F1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1F2D7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3C2D8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F6370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 w14:paraId="6A019E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8A9FE1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钟*礼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45949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男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DBE1A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4524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**********</w:t>
            </w: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0012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79EA5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A0E1EA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BC659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</w:tbl>
    <w:p w14:paraId="708E669C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1D4D8ED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57"/>
        <w:gridCol w:w="852"/>
        <w:gridCol w:w="2336"/>
        <w:gridCol w:w="1218"/>
        <w:gridCol w:w="1091"/>
        <w:gridCol w:w="1068"/>
      </w:tblGrid>
      <w:tr w14:paraId="15F797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C4E9D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933258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1F71F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C643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01A29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 w14:paraId="3D2C5D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CC9E8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eastAsia="zh-CN"/>
              </w:rPr>
              <w:t>深圳纳德光学有限公司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B80D8D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91440300326358248A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4EDB3B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9931.36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DE57F9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2400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961EF">
            <w:pPr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</w:p>
        </w:tc>
      </w:tr>
      <w:tr w14:paraId="59930A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C2985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9361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FB8E1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5D20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1939C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598CA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 w14:paraId="7716F9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4742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许*鲜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15291F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男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A1F4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4526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**********</w:t>
            </w: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3221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298C4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广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西壮族自治区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1B702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662F58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4AACBB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C4084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郑*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3A6B62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女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3AEE9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4526**********237X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4ED7F1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广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西壮族自治区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7E413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66C00D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</w:tbl>
    <w:p w14:paraId="4B9DCC6D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55568BF5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39"/>
        <w:gridCol w:w="874"/>
        <w:gridCol w:w="2135"/>
        <w:gridCol w:w="1244"/>
        <w:gridCol w:w="1118"/>
        <w:gridCol w:w="1112"/>
      </w:tblGrid>
      <w:tr w14:paraId="5CDBC8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74719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223AFF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979D60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6D04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814AF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 w14:paraId="2BFA9A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07BC5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深圳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雁扬科技服务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有限公司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2C54BF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9144030075251352X7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D3D20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18509.69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9ECA0C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5400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94ABEF">
            <w:pPr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</w:p>
        </w:tc>
      </w:tr>
      <w:tr w14:paraId="40CFD1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47BA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B9CAA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7E8F6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BC564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7DCB2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1DB5FC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</w:tr>
      <w:tr w14:paraId="59037F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9FB8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  <w:t>叶*连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AB1DB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男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60A716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spacing w:val="0"/>
                <w:position w:val="0"/>
                <w:shd w:val="clear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3607**********3880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B9F90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江西省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93F0BA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赣州市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BB871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749249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B0495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eastAsia="zh-CN"/>
              </w:rPr>
              <w:t>曾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*良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D809D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男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A26B2F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3607**********601X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1978CE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江西省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DEC250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赣州市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96B5C0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0AC220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2C3F3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朱*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E68C6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男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240A2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4509**********7492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56A7DA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22A48D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48091A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7CB76D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8FCA32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蓝*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3BDD32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女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2A7FE3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4509**********5981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7080CC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广西壮族自治区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DCEFA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5241E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  <w:tr w14:paraId="4C1B65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7F063E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黄*惠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8D84DA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lang w:val="en-US" w:eastAsia="zh-CN"/>
              </w:rPr>
              <w:t>女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5E0B1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5222**********0024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302BA2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江西省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6B566F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赣州市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157F17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</w:pPr>
          </w:p>
        </w:tc>
      </w:tr>
    </w:tbl>
    <w:p w14:paraId="224BFA4B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jZjNWMyZTU2MzdiOWMxMjAwYWIzODc1Y2I3NDdiOWIifQ=="/>
  </w:docVars>
  <w:rsids>
    <w:rsidRoot w:val="00000000"/>
    <w:rsid w:val="01E5412D"/>
    <w:rsid w:val="3178653D"/>
    <w:rsid w:val="34BA3E08"/>
    <w:rsid w:val="3DF16BC5"/>
    <w:rsid w:val="56177AAD"/>
    <w:rsid w:val="5DD53230"/>
    <w:rsid w:val="65CD6AF8"/>
    <w:rsid w:val="6F6E2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938</Words>
  <Characters>1606</Characters>
  <TotalTime>1</TotalTime>
  <ScaleCrop>false</ScaleCrop>
  <LinksUpToDate>false</LinksUpToDate>
  <CharactersWithSpaces>1620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2024-06-11T08:06:00Z</dcterms:created>
  <dc:creator>CGP</dc:creator>
  <cp:lastModifiedBy>-Jus</cp:lastModifiedBy>
  <cp:lastPrinted>2024-06-12T02:14:00Z</cp:lastPrinted>
  <dcterms:modified xsi:type="dcterms:W3CDTF">2025-01-15T03:29:31Z</dcterms:modified>
  <dc:title>企业吸纳脱贫人口社保、岗位补贴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66B57FB21F804C74B267A513D69FB422_12</vt:lpwstr>
  </property>
  <property fmtid="{D5CDD505-2E9C-101B-9397-08002B2CF9AE}" pid="4" name="KSOTemplateDocerSaveRecord">
    <vt:lpwstr>eyJoZGlkIjoiY2I0MmNmY2JlZjI4ZmYxYjFhZDYyYThlM2ZhMzZlNWYiLCJ1c2VySWQiOiIzMzQwMjY1MjAifQ==</vt:lpwstr>
  </property>
</Properties>
</file>